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C9" w:rsidRDefault="00E176C9" w:rsidP="00C32240">
      <w:pPr>
        <w:pStyle w:val="a3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E176C9" w:rsidRDefault="00E176C9" w:rsidP="00E176C9">
      <w:pPr>
        <w:pStyle w:val="a3"/>
        <w:jc w:val="center"/>
        <w:rPr>
          <w:rFonts w:cs="Narkisim"/>
          <w:sz w:val="32"/>
          <w:szCs w:val="32"/>
        </w:rPr>
      </w:pPr>
      <w:r>
        <w:rPr>
          <w:sz w:val="36"/>
          <w:szCs w:val="36"/>
          <w:rtl/>
          <w:lang w:bidi="ar-JO"/>
        </w:rPr>
        <w:t xml:space="preserve">مجلس كوكب ابو الهيجاء المحلي    </w:t>
      </w:r>
      <w:r>
        <w:rPr>
          <w:rFonts w:cs="Narkisim" w:hint="cs"/>
          <w:sz w:val="32"/>
          <w:szCs w:val="32"/>
          <w:rtl/>
        </w:rPr>
        <w:t xml:space="preserve">מועצה מקומית </w:t>
      </w:r>
      <w:proofErr w:type="spellStart"/>
      <w:r>
        <w:rPr>
          <w:rFonts w:cs="Narkisim" w:hint="cs"/>
          <w:sz w:val="32"/>
          <w:szCs w:val="32"/>
          <w:rtl/>
        </w:rPr>
        <w:t>כאוכב</w:t>
      </w:r>
      <w:proofErr w:type="spellEnd"/>
      <w:r>
        <w:rPr>
          <w:rFonts w:cs="Narkisim" w:hint="cs"/>
          <w:sz w:val="32"/>
          <w:szCs w:val="32"/>
          <w:rtl/>
        </w:rPr>
        <w:t xml:space="preserve"> אבו </w:t>
      </w:r>
      <w:proofErr w:type="spellStart"/>
      <w:r>
        <w:rPr>
          <w:rFonts w:cs="Narkisim" w:hint="cs"/>
          <w:sz w:val="32"/>
          <w:szCs w:val="32"/>
          <w:rtl/>
        </w:rPr>
        <w:t>אלהיגא</w:t>
      </w:r>
      <w:proofErr w:type="spellEnd"/>
    </w:p>
    <w:p w:rsidR="00E176C9" w:rsidRDefault="00E176C9" w:rsidP="00E176C9">
      <w:pPr>
        <w:pStyle w:val="a3"/>
        <w:jc w:val="center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טל.04-9998624  פקס 04-9998406</w:t>
      </w:r>
    </w:p>
    <w:p w:rsidR="00E176C9" w:rsidRDefault="00E176C9" w:rsidP="00E176C9">
      <w:pPr>
        <w:pStyle w:val="a3"/>
        <w:jc w:val="center"/>
        <w:rPr>
          <w:rFonts w:cs="Narkisim"/>
          <w:sz w:val="44"/>
          <w:szCs w:val="44"/>
          <w:u w:val="single"/>
          <w:rtl/>
        </w:rPr>
      </w:pPr>
      <w:proofErr w:type="spellStart"/>
      <w:r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E176C9" w:rsidRDefault="00E176C9" w:rsidP="00E176C9">
      <w:pPr>
        <w:pStyle w:val="a3"/>
        <w:rPr>
          <w:rFonts w:cs="Narkisim"/>
          <w:sz w:val="32"/>
          <w:szCs w:val="32"/>
          <w:rtl/>
        </w:rPr>
      </w:pPr>
      <w:r>
        <w:rPr>
          <w:rFonts w:cs="Narkisim" w:hint="cs"/>
          <w:sz w:val="44"/>
          <w:szCs w:val="44"/>
          <w:u w:val="single"/>
          <w:rtl/>
        </w:rPr>
        <w:t xml:space="preserve">-------------------------------------------------------------------- </w:t>
      </w:r>
    </w:p>
    <w:p w:rsidR="00E176C9" w:rsidRDefault="00E176C9" w:rsidP="00C32240">
      <w:pPr>
        <w:pStyle w:val="a3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AD4EF2" w:rsidRDefault="00CF7151" w:rsidP="00C32240">
      <w:pPr>
        <w:pStyle w:val="a3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2013/2/11</w:t>
      </w:r>
    </w:p>
    <w:p w:rsidR="00E176C9" w:rsidRDefault="00E176C9" w:rsidP="00C32240">
      <w:pPr>
        <w:pStyle w:val="a3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32240" w:rsidRPr="00C32240" w:rsidRDefault="00C32240" w:rsidP="00C32240">
      <w:pPr>
        <w:pStyle w:val="a3"/>
        <w:jc w:val="right"/>
        <w:rPr>
          <w:rFonts w:asciiTheme="majorBidi" w:hAnsiTheme="majorBidi" w:cstheme="majorBidi"/>
          <w:sz w:val="18"/>
          <w:szCs w:val="18"/>
          <w:rtl/>
          <w:lang w:bidi="ar-SA"/>
        </w:rPr>
      </w:pPr>
      <w:r w:rsidRPr="00C32240">
        <w:rPr>
          <w:rFonts w:asciiTheme="majorBidi" w:hAnsiTheme="majorBidi" w:cstheme="majorBidi" w:hint="cs"/>
          <w:sz w:val="18"/>
          <w:szCs w:val="18"/>
          <w:rtl/>
          <w:lang w:bidi="ar-SA"/>
        </w:rPr>
        <w:t>رقم 2013-2</w:t>
      </w:r>
    </w:p>
    <w:p w:rsidR="00CF7151" w:rsidRDefault="00CF7151" w:rsidP="00C3224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Pr="002403C3" w:rsidRDefault="00CF7151" w:rsidP="002403C3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3224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محضر جلسة المجلس المحلي </w:t>
      </w:r>
      <w:proofErr w:type="gramStart"/>
      <w:r w:rsidRPr="00C3224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الغير</w:t>
      </w:r>
      <w:proofErr w:type="gramEnd"/>
      <w:r w:rsidRPr="00C3224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 عادية رقم 2013/2</w:t>
      </w:r>
    </w:p>
    <w:p w:rsidR="00CF7151" w:rsidRDefault="00CF7151" w:rsidP="00CF7151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الغير عادية رقم 2013/2 اليوم الاثنين 2013/2/11 الساعة السابعة مساءً في قاعة المجلس المحلي.</w:t>
      </w: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السادة نواف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والسادة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الاعضاء: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يونس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صالح،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مصطفى فارس، هالة احمد، يوسف خليل</w:t>
      </w:r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>، زيد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وخالد محمد ابو الهيجاء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المراقب الداخلي السيد حسين محمد والمستشار القضائي عمر ابو الهيجاء.</w:t>
      </w: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السادة الاعضاء جبران عبد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الفتاح،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موفق ابو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محمد حاج.</w:t>
      </w: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Pr="00CF5C04" w:rsidRDefault="00CF7151" w:rsidP="00CF7151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نقاط </w:t>
      </w:r>
      <w:proofErr w:type="spellStart"/>
      <w:r w:rsidRPr="00CF5C04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البحث:</w:t>
      </w:r>
      <w:proofErr w:type="spellEnd"/>
      <w:r w:rsidRPr="00CF5C04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اقرار الميزانية العامة للمجلس المحلي للعام 2013.</w:t>
      </w: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الخير للحضور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ميزانية ا</w:t>
      </w:r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لعام 2013 </w:t>
      </w:r>
      <w:r w:rsidR="00E10E6B">
        <w:rPr>
          <w:rFonts w:asciiTheme="majorBidi" w:hAnsiTheme="majorBidi" w:cstheme="majorBidi" w:hint="cs"/>
          <w:sz w:val="28"/>
          <w:szCs w:val="28"/>
          <w:rtl/>
          <w:lang w:bidi="ar-SA"/>
        </w:rPr>
        <w:t>بإطار</w:t>
      </w:r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15,900 الف </w:t>
      </w:r>
      <w:proofErr w:type="spellStart"/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>شاقل،</w:t>
      </w:r>
      <w:proofErr w:type="spellEnd"/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فهناك اتساع </w:t>
      </w:r>
      <w:proofErr w:type="spellStart"/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>باطار</w:t>
      </w:r>
      <w:proofErr w:type="spellEnd"/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الميزانية بالنسبة للعام الماضي وهذا نابع </w:t>
      </w:r>
      <w:proofErr w:type="spellStart"/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>بالاساس</w:t>
      </w:r>
      <w:proofErr w:type="spellEnd"/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مصروفات الميزانية للتربية والتعليم </w:t>
      </w:r>
      <w:r w:rsidR="003C312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3C3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المدرسة الثانوية الشاملة.</w:t>
      </w:r>
    </w:p>
    <w:p w:rsidR="003C312C" w:rsidRDefault="003C312C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C312C" w:rsidRDefault="003C312C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يشرح مسودة الميزانية، الميزانية المقترحة بناءً على العمل سنة 2012 وتقارير من الاقسام وتوجيهات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الوزارة،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التغيير الجذري في التربية والتعليم بسبب </w:t>
      </w:r>
      <w:r w:rsidR="00E10E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افتتاح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المدرسة الثانوية الشاملة </w:t>
      </w:r>
      <w:r w:rsidR="00E10E6B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خاصة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10E6B">
        <w:rPr>
          <w:rFonts w:asciiTheme="majorBidi" w:hAnsiTheme="majorBidi" w:cstheme="majorBidi" w:hint="cs"/>
          <w:sz w:val="28"/>
          <w:szCs w:val="28"/>
          <w:rtl/>
          <w:lang w:bidi="ar-SA"/>
        </w:rPr>
        <w:t>أجرة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المعلمين والموظفين.</w:t>
      </w:r>
    </w:p>
    <w:p w:rsidR="003C312C" w:rsidRDefault="003C312C" w:rsidP="00701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الهبه العامة من وزارة الداخلية كما هو مبين في الميزانية 6</w:t>
      </w:r>
      <w:r w:rsidR="00701229">
        <w:rPr>
          <w:rFonts w:asciiTheme="majorBidi" w:hAnsiTheme="majorBidi" w:cstheme="majorBidi" w:hint="cs"/>
          <w:sz w:val="28"/>
          <w:szCs w:val="28"/>
          <w:rtl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</w:t>
      </w:r>
      <w:r w:rsidR="00E10E6B">
        <w:rPr>
          <w:rFonts w:asciiTheme="majorBidi" w:hAnsiTheme="majorBidi" w:cstheme="majorBidi" w:hint="cs"/>
          <w:sz w:val="28"/>
          <w:szCs w:val="28"/>
          <w:rtl/>
          <w:lang w:bidi="ar-SA"/>
        </w:rPr>
        <w:t>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يشمل الهبة المشروطة</w:t>
      </w:r>
      <w:r w:rsidR="007012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0122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بقيمة 900 الف </w:t>
      </w:r>
      <w:proofErr w:type="spellStart"/>
      <w:r w:rsidR="00701229">
        <w:rPr>
          <w:rFonts w:asciiTheme="majorBidi" w:hAnsiTheme="majorBidi" w:cstheme="majorBidi" w:hint="cs"/>
          <w:sz w:val="28"/>
          <w:szCs w:val="28"/>
          <w:rtl/>
          <w:lang w:bidi="ar-JO"/>
        </w:rPr>
        <w:t>شاقل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بينما المعلومة التي وصلت من وزارة الداخلية لن تتعدى 5</w:t>
      </w:r>
      <w:r w:rsidR="00701229">
        <w:rPr>
          <w:rFonts w:asciiTheme="majorBidi" w:hAnsiTheme="majorBidi" w:cstheme="majorBidi" w:hint="cs"/>
          <w:sz w:val="28"/>
          <w:szCs w:val="28"/>
          <w:rtl/>
        </w:rPr>
        <w:t>,960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لذلك يجب تعديل هذا البند حسب الهبة التي صودق عليها من وزارة الداخلية.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JO"/>
        </w:rPr>
        <w:t>برفع الموارد الذاتية  بالفرق.</w:t>
      </w:r>
    </w:p>
    <w:p w:rsidR="003C312C" w:rsidRDefault="003C312C" w:rsidP="00701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الميزانية تشمل مصروفات خاصة للانتخابات القادمة بمبلغ 50</w:t>
      </w:r>
      <w:r w:rsidR="0070122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="006A6EF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لم تكن في السابق.</w:t>
      </w:r>
    </w:p>
    <w:p w:rsidR="003C312C" w:rsidRDefault="003C312C" w:rsidP="002D6DC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هناك ارتفاع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مدخولات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وزارة المعارف والثقافة بحوالي مليون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="008A4F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مقارنة بميزانية السنة الماضية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ب</w:t>
      </w:r>
      <w:r w:rsidR="008A4F6D">
        <w:rPr>
          <w:rFonts w:asciiTheme="majorBidi" w:hAnsiTheme="majorBidi" w:cstheme="majorBidi" w:hint="cs"/>
          <w:sz w:val="28"/>
          <w:szCs w:val="28"/>
          <w:rtl/>
          <w:lang w:bidi="ar-SA"/>
        </w:rPr>
        <w:t>الاخذ</w:t>
      </w:r>
      <w:proofErr w:type="spellEnd"/>
      <w:r w:rsidR="008A4F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بعين الاعتبار </w:t>
      </w:r>
      <w:proofErr w:type="spellStart"/>
      <w:r w:rsidR="008A4F6D"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 w:rsidR="008A4F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لتغطية مصروفات المدرسة الشاملة التي افتتحت هذه السنة.</w:t>
      </w:r>
    </w:p>
    <w:p w:rsidR="008A4F6D" w:rsidRDefault="008A4F6D" w:rsidP="0085595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مصطفى </w:t>
      </w: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فارس: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proofErr w:type="spellEnd"/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اقترح  تحويل السفريات </w:t>
      </w:r>
      <w:proofErr w:type="spellStart"/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واجرة</w:t>
      </w:r>
      <w:proofErr w:type="spellEnd"/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المدربين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للفرق الرياضية بواسطة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مباشرة وتخصم من الجمعية التي يدعمها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المجلس،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كذلك زيادة الدعم للفرق الرياضية</w:t>
      </w:r>
      <w:r w:rsidR="008559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5595F">
        <w:rPr>
          <w:rFonts w:asciiTheme="majorBidi" w:hAnsiTheme="majorBidi" w:cstheme="majorBidi" w:hint="cs"/>
          <w:sz w:val="28"/>
          <w:szCs w:val="28"/>
          <w:rtl/>
          <w:lang w:bidi="ar-JO"/>
        </w:rPr>
        <w:t>في بند الفعاليات الرياضية 250 الف شاقل.</w:t>
      </w:r>
    </w:p>
    <w:p w:rsidR="008A4F6D" w:rsidRDefault="008A4F6D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403C3" w:rsidRDefault="002403C3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A4F6D" w:rsidRPr="00CF5C04" w:rsidRDefault="008A4F6D" w:rsidP="008A4F6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ملاحظة</w:t>
      </w:r>
      <w:proofErr w:type="gramEnd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p w:rsidR="008A4F6D" w:rsidRDefault="008A4F6D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مراقب المجلس المحامي حسين محمد: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اقتراح عضو المجلس غير قانوني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لانه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لا يجوز ان يدفع سفريات او اجرة او أي مصاريف لجمعية أو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جسم غير تابع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للمجلس،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يمكن ان يعطي دعم مادي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جسم عن طريق الاجراءات القانونية.</w:t>
      </w:r>
    </w:p>
    <w:p w:rsidR="008A4F6D" w:rsidRDefault="008A4F6D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A4F6D" w:rsidRDefault="008A4F6D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محامي المجلس عمر ابو </w:t>
      </w: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اضيف انه لا يجوز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عامل مجلس ان يكون عضواً في جمعية او جسم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دع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 من المجلس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8A4F6D" w:rsidRDefault="008A4F6D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8482A" w:rsidRDefault="00F8482A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8482A" w:rsidRDefault="00F8482A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8482A" w:rsidRDefault="00F8482A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A4F6D" w:rsidRDefault="008A4F6D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مصطفى فارس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اقترح دعم الطلاب الجامعيين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واذا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امكن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كان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قبل شهر 2013/5، كذلك اقترح تفعيل قسم الصحة كما يجب وكذلك تخصيص ميزانية للتشجير والحدائق العامة.</w:t>
      </w:r>
    </w:p>
    <w:p w:rsidR="008A4F6D" w:rsidRDefault="008A4F6D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A4F6D" w:rsidRDefault="00CD2642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هالة احمد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اقترح تخصيص مبلغ أكثر من 25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الف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شيكل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للشيخوخة (في بند 844.710).</w:t>
      </w:r>
    </w:p>
    <w:p w:rsidR="00CD2642" w:rsidRDefault="002D6DC7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</w:t>
      </w:r>
      <w:r w:rsidR="00CD2642"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المجلس</w:t>
      </w:r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يمكن تخصيص ميزانية خلال </w:t>
      </w:r>
      <w:proofErr w:type="gramStart"/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>حسب</w:t>
      </w:r>
      <w:proofErr w:type="gramEnd"/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الحاجة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وحسب برامج </w:t>
      </w:r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المقدمة</w:t>
      </w:r>
      <w:r w:rsidR="00CD2642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D2642" w:rsidRDefault="00CD2642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هالة </w:t>
      </w: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احمد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تخصم المخصصات لطلاب الثانوية على حساب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D2642" w:rsidRDefault="00CD2642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يوسف </w:t>
      </w: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خليل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اقترح ان يكون الدفع بخصوص عمل مقاول الجنائن حسب أيام أو ساعات العمل وليس بأجر شهري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2D6DC7" w:rsidRDefault="002D6DC7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اقترح المصادقة على مسودة الميزانية مع التعديلات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المقترحة  .</w:t>
      </w:r>
      <w:proofErr w:type="gramEnd"/>
    </w:p>
    <w:p w:rsidR="00CD2642" w:rsidRDefault="00CD2642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D6DC7" w:rsidRDefault="00CD2642" w:rsidP="002D6DC7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تصويت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>:-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D6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D6DC7"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على الميزانية </w:t>
      </w:r>
      <w:proofErr w:type="spellStart"/>
      <w:r w:rsidR="002D6DC7"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باجماع</w:t>
      </w:r>
      <w:proofErr w:type="spellEnd"/>
      <w:r w:rsidR="002D6DC7"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الحضور.</w:t>
      </w:r>
    </w:p>
    <w:p w:rsidR="00CD2642" w:rsidRDefault="002D6DC7" w:rsidP="002D6DC7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1A4E0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:-اطلب المصادقة لتخصيص مبلغ 200 الف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لجنة التن</w:t>
      </w:r>
      <w:r w:rsidR="0072220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ظيم " </w:t>
      </w:r>
      <w:r w:rsidR="00722207">
        <w:rPr>
          <w:rFonts w:asciiTheme="majorBidi" w:hAnsiTheme="majorBidi" w:cstheme="majorBidi" w:hint="cs"/>
          <w:sz w:val="28"/>
          <w:szCs w:val="28"/>
          <w:rtl/>
        </w:rPr>
        <w:t xml:space="preserve">היטל השבחה " </w:t>
      </w:r>
      <w:r w:rsidR="00926A1B">
        <w:rPr>
          <w:rFonts w:asciiTheme="majorBidi" w:hAnsiTheme="majorBidi" w:cstheme="majorBidi" w:hint="cs"/>
          <w:sz w:val="28"/>
          <w:szCs w:val="28"/>
          <w:rtl/>
          <w:lang w:bidi="ar-JO"/>
        </w:rPr>
        <w:t>لترميم الملعب متع</w:t>
      </w:r>
      <w:r w:rsidR="0072220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دد الاهداف </w:t>
      </w:r>
      <w:proofErr w:type="spellStart"/>
      <w:r w:rsidR="00722207">
        <w:rPr>
          <w:rFonts w:asciiTheme="majorBidi" w:hAnsiTheme="majorBidi" w:cstheme="majorBidi" w:hint="cs"/>
          <w:sz w:val="28"/>
          <w:szCs w:val="28"/>
          <w:rtl/>
          <w:lang w:bidi="ar-JO"/>
        </w:rPr>
        <w:t>"</w:t>
      </w:r>
      <w:proofErr w:type="spellEnd"/>
      <w:r w:rsidR="0072220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</w:t>
      </w:r>
      <w:r w:rsidR="00722207">
        <w:rPr>
          <w:rFonts w:asciiTheme="majorBidi" w:hAnsiTheme="majorBidi" w:cstheme="majorBidi" w:hint="cs"/>
          <w:sz w:val="28"/>
          <w:szCs w:val="28"/>
          <w:rtl/>
        </w:rPr>
        <w:t>שפוץ מגרש משולב".</w:t>
      </w:r>
    </w:p>
    <w:p w:rsidR="00CD2642" w:rsidRDefault="00CD2642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2642" w:rsidRDefault="00CD2642" w:rsidP="00722207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</w:t>
      </w:r>
      <w:proofErr w:type="spellStart"/>
      <w:r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باجماع</w:t>
      </w:r>
      <w:proofErr w:type="spellEnd"/>
      <w:r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الحضور</w:t>
      </w:r>
      <w:r w:rsidR="00722207" w:rsidRPr="0072220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722207"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على </w:t>
      </w:r>
      <w:r w:rsidR="007222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22207"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72220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الاقتراح</w:t>
      </w:r>
      <w:r w:rsidRPr="00CF5C0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CF5C04" w:rsidRPr="00CF5C04" w:rsidRDefault="00CF5C04" w:rsidP="00C32240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CD2642" w:rsidRDefault="00CD2642" w:rsidP="00C32240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الثامنة والنصف مساءً.</w:t>
      </w:r>
    </w:p>
    <w:p w:rsidR="00C32240" w:rsidRDefault="00C32240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32240" w:rsidRDefault="00C32240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32240" w:rsidRDefault="00C32240" w:rsidP="00C32240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نواف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</w:p>
    <w:p w:rsidR="00C32240" w:rsidRDefault="00C32240" w:rsidP="00C3224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ابو الهيجاء</w:t>
      </w:r>
    </w:p>
    <w:p w:rsidR="00C32240" w:rsidRDefault="00C32240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32240" w:rsidRDefault="00C32240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2642" w:rsidRDefault="00CD2642" w:rsidP="008A4F6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7151" w:rsidRPr="00CF7151" w:rsidRDefault="00CF7151" w:rsidP="00CF715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sectPr w:rsidR="00CF7151" w:rsidRPr="00CF7151" w:rsidSect="00333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589"/>
    <w:multiLevelType w:val="hybridMultilevel"/>
    <w:tmpl w:val="DCF420B8"/>
    <w:lvl w:ilvl="0" w:tplc="DADA6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151"/>
    <w:rsid w:val="00143AD1"/>
    <w:rsid w:val="001A4E0C"/>
    <w:rsid w:val="002403C3"/>
    <w:rsid w:val="002D6DC7"/>
    <w:rsid w:val="003338DF"/>
    <w:rsid w:val="003C312C"/>
    <w:rsid w:val="00416A7A"/>
    <w:rsid w:val="004E2DA6"/>
    <w:rsid w:val="006469F7"/>
    <w:rsid w:val="006A6EF7"/>
    <w:rsid w:val="00701229"/>
    <w:rsid w:val="00722207"/>
    <w:rsid w:val="0085595F"/>
    <w:rsid w:val="008A4F6D"/>
    <w:rsid w:val="008E76A7"/>
    <w:rsid w:val="00926A1B"/>
    <w:rsid w:val="0095553E"/>
    <w:rsid w:val="00AD4EF2"/>
    <w:rsid w:val="00C32240"/>
    <w:rsid w:val="00CD2642"/>
    <w:rsid w:val="00CF5C04"/>
    <w:rsid w:val="00CF7151"/>
    <w:rsid w:val="00E10E6B"/>
    <w:rsid w:val="00E176C9"/>
    <w:rsid w:val="00E270E8"/>
    <w:rsid w:val="00F8482A"/>
    <w:rsid w:val="00F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151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B8A7-490F-4D5E-ADA4-A6677B17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512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13</cp:revision>
  <cp:lastPrinted>2013-02-16T12:12:00Z</cp:lastPrinted>
  <dcterms:created xsi:type="dcterms:W3CDTF">2013-02-12T10:39:00Z</dcterms:created>
  <dcterms:modified xsi:type="dcterms:W3CDTF">2014-12-17T06:52:00Z</dcterms:modified>
</cp:coreProperties>
</file>